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9E" w:rsidRDefault="00DD1D9E" w:rsidP="00DD1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мероприятий в рамках Всероссийской акции «Библионочь-2017» в Воронежской областной специальной Библиотеке для слепых </w:t>
      </w:r>
    </w:p>
    <w:p w:rsidR="00DD1D9E" w:rsidRDefault="00DD1D9E" w:rsidP="00DD1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им. В.Г. Короленко </w:t>
      </w:r>
    </w:p>
    <w:p w:rsidR="00DD1D9E" w:rsidRDefault="00DD1D9E" w:rsidP="00DD1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21-22 апреля 2017 года</w:t>
      </w:r>
    </w:p>
    <w:p w:rsidR="00DD1D9E" w:rsidRDefault="00DD1D9E" w:rsidP="00DD1D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11.30-17.00</w:t>
      </w:r>
    </w:p>
    <w:p w:rsidR="00DD1D9E" w:rsidRDefault="00DD1D9E" w:rsidP="00DD1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11.30 – 12.00.</w:t>
      </w:r>
      <w:r>
        <w:rPr>
          <w:rFonts w:ascii="Times New Roman" w:hAnsi="Times New Roman" w:cs="Times New Roman"/>
          <w:sz w:val="28"/>
          <w:szCs w:val="28"/>
        </w:rPr>
        <w:t xml:space="preserve"> «Не то, что мните вы, природа…», литературно-музыкальная программа. Ведущие – сотрудники библиотеки.</w:t>
      </w:r>
    </w:p>
    <w:p w:rsidR="00DD1D9E" w:rsidRDefault="00DD1D9E" w:rsidP="00DD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 – 13.00.</w:t>
      </w:r>
      <w:r>
        <w:rPr>
          <w:rFonts w:ascii="Times New Roman" w:hAnsi="Times New Roman" w:cs="Times New Roman"/>
          <w:sz w:val="28"/>
          <w:szCs w:val="28"/>
        </w:rPr>
        <w:t xml:space="preserve"> «С кошкой по жизни», литературно-юмористическая программа. Ведущий – филолог Елена Николаевна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Фотовыставка кошек и котов.</w:t>
      </w:r>
    </w:p>
    <w:p w:rsidR="00DD1D9E" w:rsidRDefault="00DD1D9E" w:rsidP="00DD1D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Читальный зал (ул. Свободы, 8; 2 этаж)</w:t>
      </w:r>
    </w:p>
    <w:p w:rsidR="00DD1D9E" w:rsidRDefault="00DD1D9E" w:rsidP="00DD1D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1D9E" w:rsidRDefault="00DD1D9E" w:rsidP="00DD1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13.00 – 13.45. </w:t>
      </w:r>
      <w:r>
        <w:rPr>
          <w:rFonts w:ascii="Times New Roman" w:hAnsi="Times New Roman" w:cs="Times New Roman"/>
          <w:sz w:val="28"/>
          <w:szCs w:val="28"/>
        </w:rPr>
        <w:t xml:space="preserve">«Живая книга природы», творческая встреча с писателем, поэтом, инвалидом по зрению Надеждой Викторовной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1D9E" w:rsidRDefault="00DD1D9E" w:rsidP="00DD1D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Читальный зал (ул. Свободы, 8; 2 этаж)</w:t>
      </w:r>
    </w:p>
    <w:p w:rsidR="00DD1D9E" w:rsidRDefault="00DD1D9E" w:rsidP="00DD1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D9E" w:rsidRDefault="00DD1D9E" w:rsidP="00DD1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14.00 – 15.00.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скрапбукингу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твои друзья, природа». Ведущий – педагог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скрапбукингу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1D9E" w:rsidRDefault="00DD1D9E" w:rsidP="00DD1D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Компьютерный класс (ул. Свободы, 8, 2 этаж)</w:t>
      </w:r>
    </w:p>
    <w:p w:rsidR="00DD1D9E" w:rsidRDefault="00DD1D9E" w:rsidP="00DD1D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1D9E" w:rsidRDefault="00DD1D9E" w:rsidP="00DD1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14.30 – 16.30. </w:t>
      </w:r>
      <w:r>
        <w:rPr>
          <w:rFonts w:ascii="Times New Roman" w:hAnsi="Times New Roman" w:cs="Times New Roman"/>
          <w:sz w:val="28"/>
          <w:szCs w:val="28"/>
        </w:rPr>
        <w:t xml:space="preserve">«Тарелочка с орнаментом», мастер-класс для незрячих по изготовлению изделий из глины. Ведущий – преподаватель школы гончарного искусства «Колокол» Александра Курьянова. </w:t>
      </w:r>
    </w:p>
    <w:p w:rsidR="00DD1D9E" w:rsidRDefault="00DD1D9E" w:rsidP="00DD1D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Читальный зал (ул. Свободы, 8; 2 этаж)</w:t>
      </w:r>
    </w:p>
    <w:p w:rsidR="00DD1D9E" w:rsidRDefault="00DD1D9E" w:rsidP="00DD1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D9E" w:rsidRDefault="00DD1D9E" w:rsidP="00DD1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ТЕЧЕНИЕ ДНЯ:</w:t>
      </w:r>
    </w:p>
    <w:p w:rsidR="00DD1D9E" w:rsidRDefault="00DD1D9E" w:rsidP="00DD1D9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-моб, викторина «Мы – друзья природы» от иностранных студентов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Воронежского государственного аграрного университета им. императора Петра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D9E" w:rsidRDefault="00DD1D9E" w:rsidP="00DD1D9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«Знаешь буквы «А,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?». Ведущий – тифлопедагог Татьяна Ивановна Заболотникова. </w:t>
      </w:r>
    </w:p>
    <w:p w:rsidR="00DD1D9E" w:rsidRDefault="00DD1D9E" w:rsidP="00DD1D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комплектования (ул. Свободы, 8, 1 этаж)</w:t>
      </w:r>
    </w:p>
    <w:p w:rsidR="00DD1D9E" w:rsidRDefault="00DD1D9E" w:rsidP="00DD1D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1D9E" w:rsidRDefault="00DD1D9E" w:rsidP="00DD1D9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мире животных», экологическая викторина. Ведущий – заведующий сектором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обслуживания Марина Анатольевна Елохина.</w:t>
      </w:r>
    </w:p>
    <w:p w:rsidR="00DD1D9E" w:rsidRDefault="00DD1D9E" w:rsidP="00DD1D9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в ответе за жизнь на планете», экологическая выставка. </w:t>
      </w:r>
    </w:p>
    <w:p w:rsidR="00DD1D9E" w:rsidRDefault="00DD1D9E" w:rsidP="00DD1D9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так нужны друг другу», стенгазета.</w:t>
      </w:r>
    </w:p>
    <w:p w:rsidR="00DD1D9E" w:rsidRDefault="00DD1D9E" w:rsidP="00DD1D9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«Прикосновение к истории», выставка для людей с ограничениями по зрению. </w:t>
      </w:r>
    </w:p>
    <w:p w:rsidR="00DD1D9E" w:rsidRDefault="00DD1D9E" w:rsidP="00DD1D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внестационарного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обслуживания (ул. Свободы, 8, 1 этаж)</w:t>
      </w:r>
    </w:p>
    <w:p w:rsidR="00DD1D9E" w:rsidRDefault="00DD1D9E" w:rsidP="00DD1D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1D9E" w:rsidRDefault="00DD1D9E" w:rsidP="00DD1D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1D9E" w:rsidRDefault="00DD1D9E" w:rsidP="00DD1D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1D9E" w:rsidRPr="00DD1D9E" w:rsidRDefault="00DD1D9E" w:rsidP="00DD1D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DD1D9E" w:rsidRDefault="00DD1D9E" w:rsidP="00DD1D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в районных библиотечных пунктах</w:t>
      </w:r>
    </w:p>
    <w:p w:rsidR="00DD1D9E" w:rsidRDefault="00DD1D9E" w:rsidP="00DD1D9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пункт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ВОС.</w:t>
      </w:r>
    </w:p>
    <w:p w:rsidR="00DD1D9E" w:rsidRDefault="00DD1D9E" w:rsidP="00DD1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13.00-14.00. </w:t>
      </w:r>
      <w:r>
        <w:rPr>
          <w:rFonts w:ascii="Times New Roman" w:hAnsi="Times New Roman" w:cs="Times New Roman"/>
          <w:sz w:val="28"/>
          <w:szCs w:val="28"/>
        </w:rPr>
        <w:t xml:space="preserve">«Путешествие по удивительному миру природы», беседа, обзор литературы. Ведущий – библиотекарь 1 категории Светлана Анатольевна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1D9E" w:rsidRDefault="00DD1D9E" w:rsidP="00DD1D9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пункт на базе 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DD1D9E" w:rsidRDefault="00DD1D9E" w:rsidP="00DD1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14.00-15.00. </w:t>
      </w:r>
      <w:r>
        <w:rPr>
          <w:rFonts w:ascii="Times New Roman" w:hAnsi="Times New Roman" w:cs="Times New Roman"/>
          <w:sz w:val="28"/>
          <w:szCs w:val="28"/>
        </w:rPr>
        <w:t>«Человек и городская среда обитания…», экологическая викторина. Ведущий – библиотекарь 1 категории Роксана Валерьевна Пирогова.</w:t>
      </w:r>
    </w:p>
    <w:p w:rsidR="00DD1D9E" w:rsidRDefault="00DD1D9E" w:rsidP="00DD1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апреля</w:t>
      </w:r>
    </w:p>
    <w:p w:rsidR="00DD1D9E" w:rsidRDefault="00DD1D9E" w:rsidP="00DD1D9E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12.00-17.00.</w:t>
      </w:r>
      <w:r>
        <w:rPr>
          <w:rFonts w:ascii="Times New Roman" w:hAnsi="Times New Roman" w:cs="Times New Roman"/>
          <w:sz w:val="28"/>
          <w:szCs w:val="28"/>
        </w:rPr>
        <w:t xml:space="preserve"> Киноклуб «Живая планета». Демонстрация документальных фильмов  из серий «Н. Дроздов и В. Песков», «Живая планета», «Планета Земля», художественного фильма «Русь изначальная», телеспектакля «Вишнёвый сад». Ведущий – заведующий сектором культурно-досуговой деятельности Сергей Алексеевич Косяков. </w:t>
      </w:r>
    </w:p>
    <w:p w:rsidR="00DD1D9E" w:rsidRDefault="00DD1D9E" w:rsidP="00DD1D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Компьютерный класс (ул. Свободы, 8, 2 этаж)</w:t>
      </w:r>
    </w:p>
    <w:p w:rsidR="00DD1D9E" w:rsidRDefault="00DD1D9E" w:rsidP="00DD1D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1D9E" w:rsidRDefault="00DD1D9E" w:rsidP="00DD1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ТЕЧЕНИЕ ДНЯ:</w:t>
      </w:r>
    </w:p>
    <w:p w:rsidR="00DD1D9E" w:rsidRDefault="00DD1D9E" w:rsidP="00DD1D9E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«Радость творчества», мастер-класс по изготовлению поделок (панно) в технике коллаж из природных материалов. Ведущий – ведущий библиотекарь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Ольга Викторовна Попова </w:t>
      </w:r>
    </w:p>
    <w:p w:rsidR="00DD1D9E" w:rsidRDefault="00DD1D9E" w:rsidP="00DD1D9E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Читальный зал (ул. Свободы, 8; 2 этаж)</w:t>
      </w:r>
    </w:p>
    <w:p w:rsidR="00DD1D9E" w:rsidRDefault="00DD1D9E" w:rsidP="00DD1D9E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DD1D9E" w:rsidRDefault="00DD1D9E" w:rsidP="00DD1D9E">
      <w:pPr>
        <w:pStyle w:val="a3"/>
        <w:numPr>
          <w:ilvl w:val="0"/>
          <w:numId w:val="5"/>
        </w:numPr>
        <w:spacing w:after="0" w:line="240" w:lineRule="auto"/>
        <w:ind w:left="284" w:right="-5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Фотовыставка «Природа. Экология. Красота». В экспозиции – информация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экопраздниках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афоризмы о природе, фото животных из периодики. Подготовлено ведущим библиотекарем Ольгой Викторовной Поповой. </w:t>
      </w:r>
    </w:p>
    <w:p w:rsidR="00DD1D9E" w:rsidRDefault="00DD1D9E" w:rsidP="00DD1D9E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Читальный зал (ул. Свободы, 8; 2 этаж)</w:t>
      </w:r>
    </w:p>
    <w:p w:rsidR="00C27822" w:rsidRDefault="00C27822"/>
    <w:sectPr w:rsidR="00C2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AFD"/>
    <w:multiLevelType w:val="hybridMultilevel"/>
    <w:tmpl w:val="877876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70BB3"/>
    <w:multiLevelType w:val="hybridMultilevel"/>
    <w:tmpl w:val="ED9AD2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7780C"/>
    <w:multiLevelType w:val="hybridMultilevel"/>
    <w:tmpl w:val="56789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15A81"/>
    <w:multiLevelType w:val="hybridMultilevel"/>
    <w:tmpl w:val="A1E2D0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1421B"/>
    <w:multiLevelType w:val="hybridMultilevel"/>
    <w:tmpl w:val="A7EE0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9E"/>
    <w:rsid w:val="00C27822"/>
    <w:rsid w:val="00D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2017-04-12T12:19:00Z</dcterms:created>
  <dcterms:modified xsi:type="dcterms:W3CDTF">2017-04-12T12:20:00Z</dcterms:modified>
</cp:coreProperties>
</file>